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7BEE8355" w:rsidR="00E82FB6" w:rsidRDefault="00D54FC3" w:rsidP="00C82413">
      <w:pPr>
        <w:pStyle w:val="SectionHeader1"/>
        <w:spacing w:before="0" w:after="240"/>
        <w:rPr>
          <w:rFonts w:ascii="Arial" w:hAnsi="Arial" w:cs="Arial"/>
          <w:szCs w:val="36"/>
        </w:rPr>
      </w:pPr>
      <w:r>
        <w:rPr>
          <w:rFonts w:ascii="Arial" w:hAnsi="Arial" w:cs="Arial"/>
          <w:szCs w:val="36"/>
        </w:rPr>
        <w:t>Multiple Subject</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E03533">
        <w:trPr>
          <w:tblHeader/>
        </w:trPr>
        <w:tc>
          <w:tcPr>
            <w:tcW w:w="9350" w:type="dxa"/>
            <w:tcBorders>
              <w:top w:val="nil"/>
              <w:left w:val="nil"/>
              <w:bottom w:val="nil"/>
              <w:right w:val="nil"/>
            </w:tcBorders>
            <w:shd w:val="clear" w:color="auto" w:fill="C7D3B6"/>
          </w:tcPr>
          <w:p w14:paraId="15A63D6D" w14:textId="04D92A54"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For more information, see page</w:t>
            </w:r>
            <w:r>
              <w:rPr>
                <w:rFonts w:ascii="Arial Narrow" w:hAnsi="Arial Narrow"/>
              </w:rPr>
              <w:t>s</w:t>
            </w:r>
            <w:r w:rsidRPr="00DF7BD1">
              <w:rPr>
                <w:rFonts w:ascii="Arial Narrow" w:hAnsi="Arial Narrow"/>
              </w:rPr>
              <w:t xml:space="preserve"> </w:t>
            </w:r>
            <w:r>
              <w:rPr>
                <w:rFonts w:ascii="Arial Narrow" w:hAnsi="Arial Narrow"/>
              </w:rPr>
              <w:t>2</w:t>
            </w:r>
            <w:r w:rsidR="00850D15">
              <w:rPr>
                <w:rFonts w:ascii="Arial Narrow" w:hAnsi="Arial Narrow"/>
              </w:rPr>
              <w:t>7</w:t>
            </w:r>
            <w:r>
              <w:rPr>
                <w:rFonts w:ascii="Arial Narrow" w:hAnsi="Arial Narrow"/>
              </w:rPr>
              <w:t>–2</w:t>
            </w:r>
            <w:r w:rsidR="00850D15">
              <w:rPr>
                <w:rFonts w:ascii="Arial Narrow" w:hAnsi="Arial Narrow"/>
              </w:rPr>
              <w:t>8</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BF47594"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77777777" w:rsidR="00C1382A" w:rsidRPr="00A97357" w:rsidRDefault="00C1382A" w:rsidP="003D0C78">
            <w:r w:rsidRPr="00A97357">
              <w:t xml:space="preserve">What </w:t>
            </w:r>
            <w:r>
              <w:t>You</w:t>
            </w:r>
            <w:r w:rsidRPr="00A97357">
              <w:t xml:space="preserve"> Did: [ </w:t>
            </w:r>
            <w:r>
              <w:t xml:space="preserve"> </w:t>
            </w:r>
            <w:r w:rsidRPr="00A97357">
              <w:t>]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2FF3BF62" w:rsidR="00C1382A" w:rsidRPr="00A97357" w:rsidRDefault="00C1382A" w:rsidP="003D0C78">
            <w:r w:rsidRPr="00A97357">
              <w:t>Why</w:t>
            </w:r>
            <w:r>
              <w:t xml:space="preserve"> You Did It</w:t>
            </w:r>
            <w:r w:rsidRPr="00A97357">
              <w:t xml:space="preserve">: [ </w:t>
            </w:r>
            <w:r>
              <w:t xml:space="preserve"> </w:t>
            </w:r>
            <w:r w:rsidRPr="00A97357">
              <w:t>] </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03E3D6DA"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students in higher-order thinking during the math lesson</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4F2B30A7"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937A28">
            <w:pPr>
              <w:ind w:left="90"/>
            </w:pPr>
            <w:r>
              <w:t>What the Impact</w:t>
            </w:r>
            <w:r w:rsidR="00E50D10">
              <w:t xml:space="preserve"> Was</w:t>
            </w:r>
            <w:r>
              <w:t xml:space="preserve"> on Student Learning: [  ]</w:t>
            </w:r>
          </w:p>
        </w:tc>
      </w:tr>
    </w:tbl>
    <w:p w14:paraId="31276290" w14:textId="61E164D2"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a UDL-focused strategy(ies) to support students during the math lesson</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A00F8C3"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937A28">
            <w:pPr>
              <w:ind w:left="90"/>
            </w:pPr>
            <w:r>
              <w:t>What the Impact</w:t>
            </w:r>
            <w:r w:rsidR="00E50D10">
              <w:t xml:space="preserve"> Was</w:t>
            </w:r>
            <w:r>
              <w:t xml:space="preserve"> on Student Learning: [  ]</w:t>
            </w:r>
          </w:p>
        </w:tc>
      </w:tr>
    </w:tbl>
    <w:p w14:paraId="61853FFC" w14:textId="56AF0F75"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students’ progress to support their learning</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66BB5453" w14:textId="77777777" w:rsidR="00937A28" w:rsidRPr="00A97357" w:rsidRDefault="00937A28" w:rsidP="00950F60">
            <w:r w:rsidRPr="00A97357">
              <w:t>Tim</w:t>
            </w:r>
            <w:r>
              <w:t>estamp</w:t>
            </w:r>
            <w:r w:rsidRPr="00A97357">
              <w:t xml:space="preserve">: [ </w:t>
            </w:r>
            <w:r>
              <w:t xml:space="preserve"> </w:t>
            </w:r>
            <w:r w:rsidRPr="00A97357">
              <w:t>] </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77777777" w:rsidR="004C347A" w:rsidRPr="006A61B0" w:rsidRDefault="004C347A" w:rsidP="00937A28">
            <w:pPr>
              <w:ind w:left="90"/>
            </w:pPr>
            <w:r w:rsidRPr="006A61B0">
              <w:t xml:space="preserve">What </w:t>
            </w:r>
            <w:r>
              <w:t>You</w:t>
            </w:r>
            <w:r w:rsidRPr="006A61B0">
              <w:t xml:space="preserve"> Did: [ </w:t>
            </w:r>
            <w:r>
              <w:t xml:space="preserve"> </w:t>
            </w:r>
            <w:r w:rsidRPr="006A61B0">
              <w:t>] </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937A28">
            <w:pPr>
              <w:ind w:left="90"/>
            </w:pPr>
            <w:r>
              <w:t>What the Impact</w:t>
            </w:r>
            <w:r w:rsidR="00BC2998">
              <w:t xml:space="preserve"> Was</w:t>
            </w:r>
            <w:r>
              <w:t xml:space="preserve"> on Student Learning: [  ]</w:t>
            </w:r>
          </w:p>
        </w:tc>
      </w:tr>
    </w:tbl>
    <w:p w14:paraId="0CC430F5" w14:textId="739481CB" w:rsidR="00C1382A" w:rsidRPr="007409B6" w:rsidRDefault="00C1382A" w:rsidP="00C1382A">
      <w:pPr>
        <w:pStyle w:val="Prompt"/>
      </w:pPr>
      <w:r>
        <w:lastRenderedPageBreak/>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intentionally to support student 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77777777" w:rsidR="00937A28" w:rsidRPr="00A97357" w:rsidRDefault="00937A28" w:rsidP="00950F60">
            <w:r>
              <w:t xml:space="preserve">Video </w:t>
            </w:r>
            <w:r w:rsidRPr="00A97357">
              <w:t xml:space="preserve">Clip Number: [ </w:t>
            </w:r>
            <w:r>
              <w:t xml:space="preserve"> </w:t>
            </w:r>
            <w:r w:rsidRPr="00A97357">
              <w:t>] </w:t>
            </w:r>
          </w:p>
        </w:tc>
        <w:tc>
          <w:tcPr>
            <w:tcW w:w="4860" w:type="dxa"/>
            <w:tcBorders>
              <w:top w:val="single" w:sz="6" w:space="0" w:color="auto"/>
              <w:left w:val="single" w:sz="6" w:space="0" w:color="auto"/>
              <w:bottom w:val="single" w:sz="6" w:space="0" w:color="auto"/>
              <w:right w:val="single" w:sz="6" w:space="0" w:color="auto"/>
            </w:tcBorders>
          </w:tcPr>
          <w:p w14:paraId="170E71D1"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2ED60390" w:rsidR="00C1382A" w:rsidRPr="00A97357" w:rsidRDefault="00C1382A" w:rsidP="00937A28">
            <w:pPr>
              <w:ind w:left="90"/>
            </w:pPr>
            <w:r>
              <w:t xml:space="preserve">What the Impact </w:t>
            </w:r>
            <w:r w:rsidR="00BC2998">
              <w:t xml:space="preserve">Was </w:t>
            </w:r>
            <w:r>
              <w:t>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7AA39" w14:textId="77777777" w:rsidR="008362D9" w:rsidRDefault="008362D9" w:rsidP="004E7F3B">
      <w:r>
        <w:separator/>
      </w:r>
    </w:p>
  </w:endnote>
  <w:endnote w:type="continuationSeparator" w:id="0">
    <w:p w14:paraId="67AE700E" w14:textId="77777777" w:rsidR="008362D9" w:rsidRDefault="008362D9"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048C" w14:textId="77777777" w:rsidR="008362D9" w:rsidRDefault="008362D9" w:rsidP="004E7F3B">
      <w:r>
        <w:separator/>
      </w:r>
    </w:p>
  </w:footnote>
  <w:footnote w:type="continuationSeparator" w:id="0">
    <w:p w14:paraId="7F5D6321" w14:textId="77777777" w:rsidR="008362D9" w:rsidRDefault="008362D9"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6E0792FA" w:rsidR="00FE5E07" w:rsidRDefault="00FB01A7" w:rsidP="00FB01A7">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2C6E99BB">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0F864A0F" w14:textId="2D62513E" w:rsidR="00B910C3" w:rsidRDefault="00B910C3" w:rsidP="00B910C3">
    <w:pPr>
      <w:pStyle w:val="Header"/>
      <w:tabs>
        <w:tab w:val="right" w:pos="9360"/>
      </w:tabs>
      <w:jc w:val="right"/>
      <w:rPr>
        <w:i/>
      </w:rPr>
    </w:pPr>
    <w:r>
      <w:rPr>
        <w:i/>
      </w:rPr>
      <w:t>Multiple Subject</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B3678"/>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18BA"/>
    <w:rsid w:val="00BB2128"/>
    <w:rsid w:val="00BB3925"/>
    <w:rsid w:val="00BC01D6"/>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A6EC2-8C02-4230-8398-ACFCB41A2497}">
  <ds:schemaRefs>
    <ds:schemaRef ds:uri="http://schemas.microsoft.com/sharepoint/v3/contenttype/forms"/>
  </ds:schemaRefs>
</ds:datastoreItem>
</file>

<file path=customXml/itemProps3.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customXml/itemProps4.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2</Pages>
  <Words>319</Words>
  <Characters>1401</Characters>
  <Application>Microsoft Office Word</Application>
  <DocSecurity>0</DocSecurity>
  <Lines>58</Lines>
  <Paragraphs>41</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23</cp:revision>
  <dcterms:created xsi:type="dcterms:W3CDTF">2021-07-07T22:07:00Z</dcterms:created>
  <dcterms:modified xsi:type="dcterms:W3CDTF">2026-06-08T14:39:00Z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